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22" w:rsidRPr="007D0822" w:rsidRDefault="007D0822" w:rsidP="007D0822">
      <w:proofErr w:type="gramStart"/>
      <w:r w:rsidRPr="007D0822">
        <w:rPr>
          <w:b/>
        </w:rPr>
        <w:t>quarantine</w:t>
      </w:r>
      <w:proofErr w:type="gramEnd"/>
      <w:r w:rsidRPr="007D0822">
        <w:t xml:space="preserve"> [ˋ</w:t>
      </w:r>
      <w:proofErr w:type="spellStart"/>
      <w:r w:rsidRPr="007D0822">
        <w:t>kwɔrən͵tin</w:t>
      </w:r>
      <w:proofErr w:type="spellEnd"/>
      <w:r w:rsidRPr="007D0822">
        <w:t>]</w:t>
      </w:r>
      <w:r w:rsidRPr="007D0822">
        <w:rPr>
          <w:rFonts w:hint="eastAsia"/>
        </w:rPr>
        <w:t xml:space="preserve"> v. </w:t>
      </w:r>
      <w:r w:rsidRPr="007D0822">
        <w:rPr>
          <w:rFonts w:hint="eastAsia"/>
        </w:rPr>
        <w:t>使隔离；使受检疫</w:t>
      </w:r>
    </w:p>
    <w:p w:rsidR="007D0822" w:rsidRPr="007D0822" w:rsidRDefault="007D0822" w:rsidP="007D0822">
      <w:proofErr w:type="gramStart"/>
      <w:r w:rsidRPr="007D0822">
        <w:rPr>
          <w:b/>
        </w:rPr>
        <w:t>infectious</w:t>
      </w:r>
      <w:proofErr w:type="gramEnd"/>
      <w:r w:rsidRPr="007D0822">
        <w:t xml:space="preserve"> [</w:t>
      </w:r>
      <w:proofErr w:type="spellStart"/>
      <w:r w:rsidRPr="007D0822">
        <w:t>ɪnˋfɛkʃəs</w:t>
      </w:r>
      <w:proofErr w:type="spellEnd"/>
      <w:r w:rsidRPr="007D0822">
        <w:t>]</w:t>
      </w:r>
      <w:r w:rsidRPr="007D0822">
        <w:rPr>
          <w:rFonts w:hint="eastAsia"/>
        </w:rPr>
        <w:t xml:space="preserve"> adj. </w:t>
      </w:r>
      <w:r w:rsidRPr="007D0822">
        <w:rPr>
          <w:rFonts w:hint="eastAsia"/>
        </w:rPr>
        <w:t>传染的；传染性的</w:t>
      </w:r>
    </w:p>
    <w:p w:rsidR="007D0822" w:rsidRPr="007D0822" w:rsidRDefault="007D0822" w:rsidP="007D0822">
      <w:r w:rsidRPr="007D0822">
        <w:rPr>
          <w:b/>
        </w:rPr>
        <w:t>photojournalist</w:t>
      </w:r>
      <w:r w:rsidRPr="007D0822">
        <w:rPr>
          <w:rFonts w:hint="eastAsia"/>
        </w:rPr>
        <w:t>摄影记者</w:t>
      </w:r>
    </w:p>
    <w:p w:rsidR="007D0822" w:rsidRPr="007D0822" w:rsidRDefault="007D0822" w:rsidP="007D0822">
      <w:proofErr w:type="gramStart"/>
      <w:r w:rsidRPr="007D0822">
        <w:rPr>
          <w:b/>
        </w:rPr>
        <w:t>scramble</w:t>
      </w:r>
      <w:proofErr w:type="gramEnd"/>
      <w:r w:rsidRPr="007D0822">
        <w:t xml:space="preserve"> [ˋ</w:t>
      </w:r>
      <w:proofErr w:type="spellStart"/>
      <w:r w:rsidRPr="007D0822">
        <w:t>skræmb</w:t>
      </w:r>
      <w:proofErr w:type="spellEnd"/>
      <w:r w:rsidRPr="007D0822">
        <w:t>!]</w:t>
      </w:r>
      <w:r w:rsidRPr="007D0822">
        <w:rPr>
          <w:rFonts w:hint="eastAsia"/>
        </w:rPr>
        <w:t xml:space="preserve"> v. </w:t>
      </w:r>
      <w:r w:rsidRPr="007D0822">
        <w:rPr>
          <w:rFonts w:hint="eastAsia"/>
        </w:rPr>
        <w:t>争夺，抢夺</w:t>
      </w:r>
    </w:p>
    <w:p w:rsidR="007D0822" w:rsidRPr="007D0822" w:rsidRDefault="007D0822" w:rsidP="007D0822">
      <w:r w:rsidRPr="007D0822">
        <w:rPr>
          <w:b/>
        </w:rPr>
        <w:t>lockdown</w:t>
      </w:r>
      <w:proofErr w:type="gramStart"/>
      <w:r w:rsidRPr="007D0822">
        <w:rPr>
          <w:rFonts w:hint="eastAsia"/>
        </w:rPr>
        <w:t>（</w:t>
      </w:r>
      <w:proofErr w:type="gramEnd"/>
      <w:r w:rsidRPr="007D0822">
        <w:rPr>
          <w:rFonts w:hint="eastAsia"/>
        </w:rPr>
        <w:t>尤指监狱暴动时的）严防禁闭；</w:t>
      </w:r>
      <w:proofErr w:type="gramStart"/>
      <w:r w:rsidRPr="007D0822">
        <w:rPr>
          <w:rFonts w:hint="eastAsia"/>
        </w:rPr>
        <w:t>一</w:t>
      </w:r>
      <w:proofErr w:type="gramEnd"/>
      <w:r w:rsidRPr="007D0822">
        <w:rPr>
          <w:rFonts w:hint="eastAsia"/>
        </w:rPr>
        <w:t>级封锁</w:t>
      </w:r>
    </w:p>
    <w:p w:rsidR="007D0822" w:rsidRPr="007D0822" w:rsidRDefault="007D0822" w:rsidP="007D0822">
      <w:proofErr w:type="gramStart"/>
      <w:r w:rsidRPr="007D0822">
        <w:rPr>
          <w:b/>
        </w:rPr>
        <w:t>commute</w:t>
      </w:r>
      <w:proofErr w:type="gramEnd"/>
      <w:r w:rsidRPr="007D0822">
        <w:t xml:space="preserve"> [</w:t>
      </w:r>
      <w:proofErr w:type="spellStart"/>
      <w:r w:rsidRPr="007D0822">
        <w:t>kəˋmjut</w:t>
      </w:r>
      <w:proofErr w:type="spellEnd"/>
      <w:r w:rsidRPr="007D0822">
        <w:t>]</w:t>
      </w:r>
      <w:r w:rsidRPr="007D0822">
        <w:rPr>
          <w:rFonts w:hint="eastAsia"/>
        </w:rPr>
        <w:t xml:space="preserve"> n.</w:t>
      </w:r>
      <w:r w:rsidRPr="007D0822">
        <w:rPr>
          <w:rFonts w:hint="eastAsia"/>
        </w:rPr>
        <w:t>【口】通勤</w:t>
      </w:r>
    </w:p>
    <w:p w:rsidR="007D0822" w:rsidRPr="007D0822" w:rsidRDefault="007D0822" w:rsidP="007D0822">
      <w:proofErr w:type="gramStart"/>
      <w:r w:rsidRPr="007D0822">
        <w:rPr>
          <w:b/>
        </w:rPr>
        <w:t>consume</w:t>
      </w:r>
      <w:proofErr w:type="gramEnd"/>
      <w:r w:rsidRPr="007D0822">
        <w:t xml:space="preserve"> [</w:t>
      </w:r>
      <w:proofErr w:type="spellStart"/>
      <w:r w:rsidRPr="007D0822">
        <w:t>kənˋsjum</w:t>
      </w:r>
      <w:proofErr w:type="spellEnd"/>
      <w:r w:rsidRPr="007D0822">
        <w:t>]</w:t>
      </w:r>
      <w:r w:rsidRPr="007D0822">
        <w:rPr>
          <w:rFonts w:hint="eastAsia"/>
        </w:rPr>
        <w:t xml:space="preserve"> v. </w:t>
      </w:r>
      <w:r w:rsidRPr="007D0822">
        <w:rPr>
          <w:rFonts w:hint="eastAsia"/>
        </w:rPr>
        <w:t>使全神贯注，使着迷；使憔悴；充满</w:t>
      </w:r>
      <w:r w:rsidRPr="007D0822">
        <w:t>[H][</w:t>
      </w:r>
      <w:r w:rsidRPr="007D0822">
        <w:rPr>
          <w:rFonts w:hint="eastAsia"/>
        </w:rPr>
        <w:t>（</w:t>
      </w:r>
      <w:r w:rsidRPr="007D0822">
        <w:t>+with</w:t>
      </w:r>
      <w:r w:rsidRPr="007D0822">
        <w:rPr>
          <w:rFonts w:hint="eastAsia"/>
        </w:rPr>
        <w:t>）</w:t>
      </w:r>
      <w:r w:rsidRPr="007D0822">
        <w:t>]</w:t>
      </w:r>
    </w:p>
    <w:p w:rsidR="007D0822" w:rsidRPr="007D0822" w:rsidRDefault="007D0822" w:rsidP="007D0822">
      <w:r w:rsidRPr="007D0822">
        <w:rPr>
          <w:b/>
        </w:rPr>
        <w:t>weigh on</w:t>
      </w:r>
      <w:r w:rsidRPr="007D0822">
        <w:rPr>
          <w:rFonts w:hint="eastAsia"/>
        </w:rPr>
        <w:t>压在肩上</w:t>
      </w:r>
      <w:r w:rsidRPr="007D0822">
        <w:t>,</w:t>
      </w:r>
      <w:r w:rsidRPr="007D0822">
        <w:rPr>
          <w:rFonts w:hint="eastAsia"/>
        </w:rPr>
        <w:t xml:space="preserve"> </w:t>
      </w:r>
      <w:r w:rsidRPr="007D0822">
        <w:rPr>
          <w:rFonts w:hint="eastAsia"/>
        </w:rPr>
        <w:t>压在心上</w:t>
      </w:r>
    </w:p>
    <w:p w:rsidR="007D0822" w:rsidRPr="007D0822" w:rsidRDefault="007D0822" w:rsidP="007D0822">
      <w:proofErr w:type="gramStart"/>
      <w:r w:rsidRPr="007D0822">
        <w:rPr>
          <w:b/>
        </w:rPr>
        <w:t>bolt</w:t>
      </w:r>
      <w:proofErr w:type="gramEnd"/>
      <w:r w:rsidRPr="007D0822">
        <w:t xml:space="preserve"> [bolt]</w:t>
      </w:r>
      <w:r w:rsidRPr="007D0822">
        <w:rPr>
          <w:rFonts w:hint="eastAsia"/>
        </w:rPr>
        <w:t xml:space="preserve"> v. </w:t>
      </w:r>
      <w:r w:rsidRPr="007D0822">
        <w:rPr>
          <w:rFonts w:hint="eastAsia"/>
        </w:rPr>
        <w:t>用插销闩上</w:t>
      </w:r>
    </w:p>
    <w:p w:rsidR="007D0822" w:rsidRPr="007D0822" w:rsidRDefault="007D0822" w:rsidP="007D0822">
      <w:r w:rsidRPr="007D0822">
        <w:rPr>
          <w:b/>
        </w:rPr>
        <w:t>terra firma</w:t>
      </w:r>
      <w:r w:rsidRPr="007D0822">
        <w:rPr>
          <w:rFonts w:hint="eastAsia"/>
        </w:rPr>
        <w:t>【拉】大地；陆地</w:t>
      </w:r>
    </w:p>
    <w:p w:rsidR="007D0822" w:rsidRPr="007D0822" w:rsidRDefault="007D0822" w:rsidP="007D0822">
      <w:proofErr w:type="gramStart"/>
      <w:r w:rsidRPr="007D0822">
        <w:rPr>
          <w:b/>
        </w:rPr>
        <w:t>outreach</w:t>
      </w:r>
      <w:proofErr w:type="gramEnd"/>
      <w:r w:rsidRPr="007D0822">
        <w:t xml:space="preserve"> [ˋ</w:t>
      </w:r>
      <w:proofErr w:type="spellStart"/>
      <w:r w:rsidRPr="007D0822">
        <w:t>aʊtˌritʃ</w:t>
      </w:r>
      <w:proofErr w:type="spellEnd"/>
      <w:r w:rsidRPr="007D0822">
        <w:t>]</w:t>
      </w:r>
      <w:r w:rsidRPr="007D0822">
        <w:rPr>
          <w:rFonts w:hint="eastAsia"/>
        </w:rPr>
        <w:t xml:space="preserve"> n. </w:t>
      </w:r>
      <w:r w:rsidRPr="007D0822">
        <w:rPr>
          <w:rFonts w:hint="eastAsia"/>
        </w:rPr>
        <w:t>扩大服务范围；拓广；延伸</w:t>
      </w:r>
    </w:p>
    <w:p w:rsidR="007D0822" w:rsidRPr="007D0822" w:rsidRDefault="007D0822" w:rsidP="007D0822">
      <w:r w:rsidRPr="007D0822">
        <w:rPr>
          <w:b/>
        </w:rPr>
        <w:t>state of the art</w:t>
      </w:r>
      <w:proofErr w:type="gramStart"/>
      <w:r w:rsidRPr="007D0822">
        <w:rPr>
          <w:rFonts w:hint="eastAsia"/>
        </w:rPr>
        <w:t>（</w:t>
      </w:r>
      <w:proofErr w:type="gramEnd"/>
      <w:r w:rsidRPr="007D0822">
        <w:rPr>
          <w:rFonts w:hint="eastAsia"/>
        </w:rPr>
        <w:t>学科、技术等当前或某一时期的）发展水平</w:t>
      </w:r>
    </w:p>
    <w:p w:rsidR="007D0822" w:rsidRPr="007D0822" w:rsidRDefault="007D0822" w:rsidP="007D0822">
      <w:r w:rsidRPr="007D0822">
        <w:rPr>
          <w:b/>
        </w:rPr>
        <w:t>microgravity</w:t>
      </w:r>
      <w:r w:rsidRPr="007D0822">
        <w:rPr>
          <w:rFonts w:hint="eastAsia"/>
        </w:rPr>
        <w:t>微重力</w:t>
      </w:r>
    </w:p>
    <w:p w:rsidR="007D0822" w:rsidRPr="007D0822" w:rsidRDefault="007D0822" w:rsidP="007D0822">
      <w:proofErr w:type="gramStart"/>
      <w:r w:rsidRPr="007D0822">
        <w:rPr>
          <w:b/>
        </w:rPr>
        <w:t>hound</w:t>
      </w:r>
      <w:proofErr w:type="gramEnd"/>
      <w:r w:rsidRPr="007D0822">
        <w:t xml:space="preserve"> [</w:t>
      </w:r>
      <w:proofErr w:type="spellStart"/>
      <w:r w:rsidRPr="007D0822">
        <w:t>haʊnd</w:t>
      </w:r>
      <w:proofErr w:type="spellEnd"/>
      <w:r w:rsidRPr="007D0822">
        <w:t>]</w:t>
      </w:r>
      <w:r w:rsidRPr="007D0822">
        <w:rPr>
          <w:rFonts w:hint="eastAsia"/>
        </w:rPr>
        <w:t xml:space="preserve"> n. </w:t>
      </w:r>
      <w:r w:rsidRPr="007D0822">
        <w:rPr>
          <w:rFonts w:hint="eastAsia"/>
        </w:rPr>
        <w:t>猎犬</w:t>
      </w:r>
    </w:p>
    <w:p w:rsidR="007D0822" w:rsidRPr="007D0822" w:rsidRDefault="007D0822" w:rsidP="007D0822">
      <w:proofErr w:type="gramStart"/>
      <w:r w:rsidRPr="007D0822">
        <w:rPr>
          <w:b/>
        </w:rPr>
        <w:t>coyote</w:t>
      </w:r>
      <w:proofErr w:type="gramEnd"/>
      <w:r w:rsidRPr="007D0822">
        <w:t xml:space="preserve"> [</w:t>
      </w:r>
      <w:proofErr w:type="spellStart"/>
      <w:r w:rsidRPr="007D0822">
        <w:t>kaɪˋot</w:t>
      </w:r>
      <w:proofErr w:type="spellEnd"/>
      <w:r w:rsidRPr="007D0822">
        <w:t>]</w:t>
      </w:r>
      <w:r w:rsidRPr="007D0822">
        <w:rPr>
          <w:rFonts w:hint="eastAsia"/>
        </w:rPr>
        <w:t xml:space="preserve"> n.</w:t>
      </w:r>
      <w:r w:rsidRPr="007D0822">
        <w:rPr>
          <w:rFonts w:hint="eastAsia"/>
        </w:rPr>
        <w:t>【动】（北美大草原的）郊狼，土狼</w:t>
      </w:r>
    </w:p>
    <w:p w:rsidR="007D0822" w:rsidRPr="007D0822" w:rsidRDefault="007D0822" w:rsidP="007D0822">
      <w:proofErr w:type="gramStart"/>
      <w:r w:rsidRPr="007D0822">
        <w:rPr>
          <w:b/>
        </w:rPr>
        <w:t>badger</w:t>
      </w:r>
      <w:proofErr w:type="gramEnd"/>
      <w:r w:rsidRPr="007D0822">
        <w:t xml:space="preserve"> [ˋ</w:t>
      </w:r>
      <w:proofErr w:type="spellStart"/>
      <w:r w:rsidRPr="007D0822">
        <w:t>bædʒɚ</w:t>
      </w:r>
      <w:proofErr w:type="spellEnd"/>
      <w:r w:rsidRPr="007D0822">
        <w:t>]</w:t>
      </w:r>
      <w:r w:rsidRPr="007D0822">
        <w:rPr>
          <w:rFonts w:hint="eastAsia"/>
        </w:rPr>
        <w:t xml:space="preserve"> n.</w:t>
      </w:r>
      <w:r w:rsidRPr="007D0822">
        <w:rPr>
          <w:rFonts w:hint="eastAsia"/>
        </w:rPr>
        <w:t>【动】獾</w:t>
      </w:r>
      <w:r w:rsidRPr="007D0822">
        <w:t>[C]</w:t>
      </w:r>
      <w:r w:rsidRPr="007D0822">
        <w:rPr>
          <w:rFonts w:hint="eastAsia"/>
        </w:rPr>
        <w:t xml:space="preserve">; v. </w:t>
      </w:r>
      <w:r w:rsidRPr="007D0822">
        <w:rPr>
          <w:rFonts w:hint="eastAsia"/>
        </w:rPr>
        <w:t>困扰；纠缠</w:t>
      </w:r>
    </w:p>
    <w:p w:rsidR="007D0822" w:rsidRPr="007D0822" w:rsidRDefault="007D0822" w:rsidP="007D0822">
      <w:proofErr w:type="gramStart"/>
      <w:r w:rsidRPr="007D0822">
        <w:rPr>
          <w:b/>
        </w:rPr>
        <w:t>pelt</w:t>
      </w:r>
      <w:proofErr w:type="gramEnd"/>
      <w:r w:rsidRPr="007D0822">
        <w:t xml:space="preserve"> [</w:t>
      </w:r>
      <w:proofErr w:type="spellStart"/>
      <w:r w:rsidRPr="007D0822">
        <w:t>pɛlt</w:t>
      </w:r>
      <w:proofErr w:type="spellEnd"/>
      <w:r w:rsidRPr="007D0822">
        <w:t>]</w:t>
      </w:r>
      <w:r w:rsidRPr="007D0822">
        <w:rPr>
          <w:rFonts w:hint="eastAsia"/>
        </w:rPr>
        <w:t xml:space="preserve"> v. </w:t>
      </w:r>
      <w:r w:rsidRPr="007D0822">
        <w:rPr>
          <w:rFonts w:hint="eastAsia"/>
        </w:rPr>
        <w:t>连续抨击，攻击</w:t>
      </w:r>
      <w:r w:rsidRPr="007D0822">
        <w:t>[</w:t>
      </w:r>
      <w:r w:rsidRPr="007D0822">
        <w:rPr>
          <w:rFonts w:hint="eastAsia"/>
        </w:rPr>
        <w:t>（</w:t>
      </w:r>
      <w:r w:rsidRPr="007D0822">
        <w:t>+with</w:t>
      </w:r>
      <w:r w:rsidRPr="007D0822">
        <w:rPr>
          <w:rFonts w:hint="eastAsia"/>
        </w:rPr>
        <w:t>）</w:t>
      </w:r>
      <w:r w:rsidRPr="007D0822">
        <w:t>]</w:t>
      </w:r>
    </w:p>
    <w:p w:rsidR="007D0822" w:rsidRPr="007D0822" w:rsidRDefault="007D0822" w:rsidP="007D0822"/>
    <w:p w:rsidR="00387E6E" w:rsidRPr="007D0822" w:rsidRDefault="00387E6E"/>
    <w:sectPr w:rsidR="00387E6E" w:rsidRPr="007D0822" w:rsidSect="006D5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0822"/>
    <w:rsid w:val="00387E6E"/>
    <w:rsid w:val="007D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2024-08-23T01:39:00Z</dcterms:created>
  <dcterms:modified xsi:type="dcterms:W3CDTF">2024-08-23T01:39:00Z</dcterms:modified>
</cp:coreProperties>
</file>